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3C347" w14:textId="77777777" w:rsidR="00542918" w:rsidRPr="002C2F8B" w:rsidRDefault="00542918" w:rsidP="00542918">
      <w:pPr>
        <w:pStyle w:val="9"/>
        <w:jc w:val="center"/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</w:rPr>
      </w:pPr>
      <w:r w:rsidRPr="002C2F8B">
        <w:rPr>
          <w:rFonts w:ascii="TH SarabunPSK" w:hAnsi="TH SarabunPSK" w:cs="TH SarabunPSK"/>
          <w:b/>
          <w:bCs/>
          <w:i w:val="0"/>
          <w:iCs w:val="0"/>
          <w:color w:val="auto"/>
          <w:sz w:val="36"/>
          <w:szCs w:val="36"/>
          <w:cs/>
        </w:rPr>
        <w:t>แบบฝึกปฏิบัติ</w:t>
      </w:r>
    </w:p>
    <w:p w14:paraId="2DE77920" w14:textId="77777777" w:rsidR="00542918" w:rsidRPr="002C2F8B" w:rsidRDefault="00542918" w:rsidP="00542918">
      <w:pPr>
        <w:jc w:val="center"/>
        <w:rPr>
          <w:rFonts w:ascii="TH SarabunPSK" w:hAnsi="TH SarabunPSK"/>
          <w:b/>
          <w:bCs/>
        </w:rPr>
      </w:pPr>
      <w:r w:rsidRPr="002C2F8B">
        <w:rPr>
          <w:rFonts w:ascii="TH SarabunPSK" w:hAnsi="TH SarabunPSK"/>
          <w:b/>
          <w:bCs/>
          <w:cs/>
        </w:rPr>
        <w:t>เรื่อง การใช้ความข้อความศิลป์รูปแบบต่าง ๆ</w:t>
      </w:r>
    </w:p>
    <w:p w14:paraId="241E7D8B" w14:textId="77777777" w:rsidR="00542918" w:rsidRPr="002C2F8B" w:rsidRDefault="00542918" w:rsidP="00542918">
      <w:pPr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23727B" wp14:editId="2EEB95AD">
                <wp:simplePos x="0" y="0"/>
                <wp:positionH relativeFrom="column">
                  <wp:posOffset>1534160</wp:posOffset>
                </wp:positionH>
                <wp:positionV relativeFrom="paragraph">
                  <wp:posOffset>199390</wp:posOffset>
                </wp:positionV>
                <wp:extent cx="2333625" cy="600075"/>
                <wp:effectExtent l="0" t="0" r="0" b="0"/>
                <wp:wrapNone/>
                <wp:docPr id="268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333625" cy="6000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C28B54" w14:textId="77777777" w:rsidR="00542918" w:rsidRDefault="00542918" w:rsidP="00542918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 w:rsidRPr="00542918">
                              <w:rPr>
                                <w:rFonts w:ascii="Browallia New" w:hAnsi="Browallia New" w:cs="Browallia New"/>
                                <w:b/>
                                <w:bCs/>
                                <w:outline/>
                                <w:color w:val="000000"/>
                                <w:sz w:val="72"/>
                                <w:szCs w:val="72"/>
                                <w:cs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ข้อความธรรมดา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3727B"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26" type="#_x0000_t202" style="position:absolute;margin-left:120.8pt;margin-top:15.7pt;width:183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" o:allowincell="f" filled="f" stroked="f">
                <o:lock v:ext="edit" shapetype="t"/>
                <v:textbox style="mso-fit-shape-to-text:t">
                  <w:txbxContent>
                    <w:p w14:paraId="71C28B54" w14:textId="77777777" w:rsidR="00542918" w:rsidRDefault="00542918" w:rsidP="00542918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 w:rsidRPr="00542918">
                        <w:rPr>
                          <w:rFonts w:ascii="Browallia New" w:hAnsi="Browallia New" w:cs="Browallia New"/>
                          <w:b/>
                          <w:bCs/>
                          <w:outline/>
                          <w:color w:val="000000"/>
                          <w:sz w:val="72"/>
                          <w:szCs w:val="72"/>
                          <w:cs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ข้อความธรรมดา</w:t>
                      </w:r>
                    </w:p>
                  </w:txbxContent>
                </v:textbox>
              </v:shape>
            </w:pict>
          </mc:Fallback>
        </mc:AlternateContent>
      </w:r>
    </w:p>
    <w:p w14:paraId="40C30AD3" w14:textId="77777777" w:rsidR="00542918" w:rsidRPr="002C2F8B" w:rsidRDefault="00542918" w:rsidP="00542918">
      <w:pPr>
        <w:pStyle w:val="1"/>
        <w:spacing w:before="420" w:after="450"/>
        <w:rPr>
          <w:rFonts w:ascii="TH SarabunPSK" w:eastAsia="Times New Roman" w:hAnsi="TH SarabunPSK" w:cs="TH SarabunPSK"/>
          <w:color w:val="auto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Cs w:val="32"/>
          <w:cs/>
        </w:rPr>
        <w:t>แทรกอักษรศิลป์</w:t>
      </w:r>
    </w:p>
    <w:p w14:paraId="15830584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bmbacktotop"/>
      <w:bookmarkEnd w:id="0"/>
    </w:p>
    <w:p w14:paraId="5E7749A8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</w:p>
    <w:p w14:paraId="21518E6C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อักษรศิลป์เป็นวิธีที่รวดเร็วในการทำให้ข้อความโดดเด่นโดยใช้เอฟเฟก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พิเศษ คุณเลือกสไตล์อักษรศิลป์จากแกลเลอรีอักษรศิลป์โดยเรียกใช้จาก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ซึ่งคุณสามารถกำหนดค่าเองได้</w:t>
      </w:r>
    </w:p>
    <w:p w14:paraId="50D17749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ED9E225" wp14:editId="27C5662E">
            <wp:extent cx="4267200" cy="4714875"/>
            <wp:effectExtent l="0" t="0" r="0" b="9525"/>
            <wp:docPr id="286" name="รูปภาพ 286" descr="ตัวอย่างอักษรศิลป์พร้อมคำว่า Happy Birthday และรูป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ตัวอย่างอักษรศิลป์พร้อมคำว่า Happy Birthday และรูปภาพ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1240" w14:textId="77777777" w:rsidR="00542918" w:rsidRPr="002C2F8B" w:rsidRDefault="00542918" w:rsidP="00542918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&gt;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อักษรศิลป์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แล้วเลือกสไตล์อักษรศิลป์ที่คุณต้องการ</w:t>
      </w:r>
    </w:p>
    <w:p w14:paraId="5EFAD5D9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AEDCA27" wp14:editId="6F711308">
            <wp:extent cx="2790825" cy="2295525"/>
            <wp:effectExtent l="0" t="0" r="9525" b="9525"/>
            <wp:docPr id="285" name="รูปภาพ 285" descr="การเลือกตัวเลือกอักษร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การเลือกตัวเลือกอักษรศิลป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D34D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ในแกลเลอรีอักษรศิลป์ ตัวอักษร </w:t>
      </w:r>
      <w:r w:rsidRPr="002C2F8B">
        <w:rPr>
          <w:rFonts w:ascii="TH SarabunPSK" w:hAnsi="TH SarabunPSK" w:cs="TH SarabunPSK"/>
          <w:sz w:val="32"/>
          <w:szCs w:val="32"/>
        </w:rPr>
        <w:t xml:space="preserve">A </w:t>
      </w:r>
      <w:r w:rsidRPr="002C2F8B">
        <w:rPr>
          <w:rFonts w:ascii="TH SarabunPSK" w:hAnsi="TH SarabunPSK" w:cs="TH SarabunPSK"/>
          <w:sz w:val="32"/>
          <w:szCs w:val="32"/>
          <w:cs/>
        </w:rPr>
        <w:t>แสดงแทนรูปแบบ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ที่ใช้กับข้อความทั้งหมดที่คุณพิมพ์</w:t>
      </w:r>
    </w:p>
    <w:p w14:paraId="66B91945" w14:textId="77777777" w:rsidR="00542918" w:rsidRPr="002C2F8B" w:rsidRDefault="00542918" w:rsidP="00542918">
      <w:pPr>
        <w:pStyle w:val="ocpalertsection"/>
        <w:shd w:val="clear" w:color="auto" w:fill="FAFAFA"/>
        <w:spacing w:before="0" w:after="0" w:line="270" w:lineRule="atLeast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aps/>
          <w:sz w:val="32"/>
          <w:szCs w:val="32"/>
          <w:cs/>
        </w:rPr>
        <w:t>หมายเหตุ: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ไอคอนอักษรศิลป์จะอยู่ในกลุ่ม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และอาจจะปรากฏขึ้นแตกต่างกันไปตามโปรแกรมที่คุณกำลังใช้อยู่และขนาดหน้าจอของคุณ ค้นหาหนี่งในไอคอนเหล่านี้:</w:t>
      </w:r>
    </w:p>
    <w:p w14:paraId="660B6646" w14:textId="77777777" w:rsidR="00542918" w:rsidRPr="002C2F8B" w:rsidRDefault="00542918" w:rsidP="00542918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5FF40414" wp14:editId="2F4D5BF1">
            <wp:extent cx="523875" cy="676275"/>
            <wp:effectExtent l="0" t="0" r="9525" b="9525"/>
            <wp:docPr id="284" name="รูปภาพ 284" descr="ไอคอนอักษรศิลป์ขนาดใหญ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ไอคอนอักษรศิลป์ขนาดใหญ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/>
          <w:sz w:val="32"/>
          <w:szCs w:val="32"/>
        </w:rPr>
        <w:t> </w:t>
      </w: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45CCFCE0" wp14:editId="640DEC6C">
            <wp:extent cx="781050" cy="238125"/>
            <wp:effectExtent l="0" t="0" r="0" b="9525"/>
            <wp:docPr id="283" name="รูปภาพ 283" descr="ไอคอนอักษรศิลป์ขนาด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ไอคอนอักษรศิลป์ขนาดกลา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/>
          <w:sz w:val="32"/>
          <w:szCs w:val="32"/>
        </w:rPr>
        <w:t> </w:t>
      </w: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0533DD47" wp14:editId="31BCB1CE">
            <wp:extent cx="228600" cy="219075"/>
            <wp:effectExtent l="0" t="0" r="0" b="9525"/>
            <wp:docPr id="282" name="รูปภาพ 282" descr="ไอคอนอักษรศิลป์ขนาดเล็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ไอคอนอักษรศิลป์ขนาดเล็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F6F15" w14:textId="77777777" w:rsidR="00542918" w:rsidRPr="002C2F8B" w:rsidRDefault="00542918" w:rsidP="00542918">
      <w:pPr>
        <w:pStyle w:val="a3"/>
        <w:numPr>
          <w:ilvl w:val="0"/>
          <w:numId w:val="1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ตัวแทนข้อความ "ข้อความของคุณอยู่ที่นี่" จะปรากฏขึ้น โดยเป็นข้อความที่เน้นไว้</w:t>
      </w:r>
    </w:p>
    <w:p w14:paraId="0E3568CD" w14:textId="77777777" w:rsidR="00542918" w:rsidRPr="002C2F8B" w:rsidRDefault="00542918" w:rsidP="00542918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2EFDEA7A" wp14:editId="5E191E77">
            <wp:extent cx="3457575" cy="1571625"/>
            <wp:effectExtent l="0" t="0" r="9525" b="9525"/>
            <wp:docPr id="281" name="รูปภาพ 281" descr="ข้อความตัวยึดอักษร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ข้อความตัวยึดอักษรศิลป์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230BA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ใส่ข้อความของคุณเองแทนที่ตัวแทนข้อความ</w:t>
      </w:r>
    </w:p>
    <w:p w14:paraId="19142883" w14:textId="77777777" w:rsidR="00542918" w:rsidRPr="002C2F8B" w:rsidRDefault="00542918" w:rsidP="00542918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04B29466" wp14:editId="51F3C660">
            <wp:extent cx="2876550" cy="1447800"/>
            <wp:effectExtent l="0" t="0" r="0" b="0"/>
            <wp:docPr id="280" name="รูปภาพ 280" descr="อักษรศิลป์พร้อมข้อความแบบกำหนดเ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อักษรศิลป์พร้อมข้อความแบบกำหนดเอ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2F45F" w14:textId="77777777" w:rsidR="00542918" w:rsidRPr="002C2F8B" w:rsidRDefault="00542918" w:rsidP="00542918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กำหนดอักษรศิลป์ด้วยตัวเอง</w:t>
      </w:r>
    </w:p>
    <w:p w14:paraId="30459EA1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คุณอาจจะลองใช้</w:t>
      </w:r>
      <w:r w:rsidRPr="002C2F8B">
        <w:rPr>
          <w:rFonts w:ascii="TH SarabunPSK" w:hAnsi="TH SarabunPSK" w:cs="TH SarabunPSK"/>
          <w:i/>
          <w:iCs/>
          <w:sz w:val="32"/>
          <w:szCs w:val="32"/>
          <w:cs/>
        </w:rPr>
        <w:t>สไตล์รูปร่าง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เพื่อเปลี่ยนรูปร่างของอักษรศิลป์ และรู้สึกสับสนกับข้อความที่ไม่มีการเปลี่ยนแปลง ใช้ตัวเลือกข้อความในกลุ่ม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สไตล์ของอักษรศิลป์</w:t>
      </w:r>
      <w:r w:rsidRPr="002C2F8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แทน สไตล์รูปร่างและเอฟ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จะมีผลกับกล่องและพื้นหลัง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รอบๆ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อักษรศิลป์ของคุณ ไม่ใช่ข้อความอักษรศิลป์ ดังนั้น เมื่อต้องการเพิ่มอักษรศิลป์ของคุณ เช่น เงา การหมุน เส้นโค้ง และสีเติมและสีเค้าร่าง คุณใช้ตัวเลือกในกลุ่ม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อักษรศิลป์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สีเติมข้อความ</w:t>
      </w:r>
      <w:r w:rsidRPr="002C2F8B">
        <w:rPr>
          <w:rFonts w:ascii="TH SarabunPSK" w:hAnsi="TH SarabunPSK" w:cs="TH SarabunPSK"/>
          <w:sz w:val="32"/>
          <w:szCs w:val="32"/>
        </w:rPr>
        <w:t>,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เค้าร่างข้อความ</w:t>
      </w:r>
      <w:r w:rsidRPr="002C2F8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</w:t>
      </w:r>
    </w:p>
    <w:p w14:paraId="79E35037" w14:textId="77777777" w:rsidR="00542918" w:rsidRPr="002C2F8B" w:rsidRDefault="00542918" w:rsidP="00542918">
      <w:pPr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100E28FE" wp14:editId="0A476321">
            <wp:extent cx="2781300" cy="1320237"/>
            <wp:effectExtent l="0" t="0" r="0" b="0"/>
            <wp:docPr id="279" name="รูปภาพ 279" descr="กลุ่มสไตล์อักษร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กลุ่มสไตล์อักษรศิลป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32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943FF" w14:textId="77777777" w:rsidR="00542918" w:rsidRPr="002C2F8B" w:rsidRDefault="00542918" w:rsidP="00542918">
      <w:pPr>
        <w:rPr>
          <w:rFonts w:ascii="TH SarabunPSK" w:hAnsi="TH SarabunPSK"/>
          <w:sz w:val="32"/>
          <w:szCs w:val="32"/>
        </w:rPr>
      </w:pPr>
    </w:p>
    <w:p w14:paraId="4D024469" w14:textId="77777777" w:rsidR="00542918" w:rsidRPr="002C2F8B" w:rsidRDefault="00542918" w:rsidP="00542918">
      <w:pPr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6FB2AE12" wp14:editId="34CCD483">
            <wp:extent cx="933450" cy="866775"/>
            <wp:effectExtent l="0" t="0" r="0" b="9525"/>
            <wp:docPr id="278" name="รูปภาพ 278" descr="กลุ่มสไตล์อักษรศิลป์ที่แสดงเฉพาะไอค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กลุ่มสไตล์อักษรศิลป์ที่แสดงเฉพาะไอคอน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_change_the_color"/>
      <w:bookmarkEnd w:id="1"/>
    </w:p>
    <w:p w14:paraId="6B074184" w14:textId="77777777" w:rsidR="00542918" w:rsidRPr="002C2F8B" w:rsidRDefault="00542918" w:rsidP="00542918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เปลี่ยนสีเติมและสีเค้าร่างของข้อความอักษรศิลป์</w:t>
      </w:r>
    </w:p>
    <w:p w14:paraId="106948D6" w14:textId="77777777" w:rsidR="00542918" w:rsidRPr="002C2F8B" w:rsidRDefault="00542918" w:rsidP="00542918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เลือกข้อความอักษรศิลป์หรือตัวอักษรที่ต้องการเปลี่ยน</w:t>
      </w:r>
    </w:p>
    <w:p w14:paraId="321BF22A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จะปรากฏขึ้น</w:t>
      </w:r>
    </w:p>
    <w:p w14:paraId="7526067A" w14:textId="77777777" w:rsidR="00542918" w:rsidRPr="002C2F8B" w:rsidRDefault="00542918" w:rsidP="00542918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รูปแบบเครื่องมือการวาด</w:t>
      </w:r>
      <w:r w:rsidRPr="002C2F8B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สีเติมข้อความ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หรือ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สีเค้าร่าง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และเลือกสีที่คุณต้องการ</w:t>
      </w:r>
    </w:p>
    <w:p w14:paraId="4ED372A0" w14:textId="77777777" w:rsidR="00542918" w:rsidRPr="002C2F8B" w:rsidRDefault="00542918" w:rsidP="00542918">
      <w:pPr>
        <w:spacing w:afterAutospacing="1" w:line="343" w:lineRule="atLeast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310175B0" wp14:editId="200CC173">
            <wp:extent cx="1413551" cy="2276475"/>
            <wp:effectExtent l="0" t="0" r="0" b="0"/>
            <wp:docPr id="277" name="รูปภาพ 277" descr="การเลือกสีเติมข้อควา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การเลือกสีเติมข้อความ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51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14B27" w14:textId="77777777" w:rsidR="00542918" w:rsidRPr="002C2F8B" w:rsidRDefault="00542918" w:rsidP="00542918">
      <w:pPr>
        <w:pStyle w:val="a3"/>
        <w:numPr>
          <w:ilvl w:val="0"/>
          <w:numId w:val="2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lastRenderedPageBreak/>
        <w:t>คลิกด้านนอกกล่องข้อความของคุณเพื่อดูเอฟ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</w:p>
    <w:p w14:paraId="7E0CE7A3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มีการใช้สีเติมข้อความสีน้ำเงินอ่อนและสีเค้าร่างสีแดงในตัวอย่างนี้</w:t>
      </w:r>
    </w:p>
    <w:p w14:paraId="501F5B90" w14:textId="77777777" w:rsidR="00542918" w:rsidRPr="002C2F8B" w:rsidRDefault="00542918" w:rsidP="00542918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24660A75" wp14:editId="79ABEE63">
            <wp:extent cx="2933700" cy="1485900"/>
            <wp:effectExtent l="0" t="0" r="0" b="0"/>
            <wp:docPr id="276" name="รูปภาพ 276" descr="อักษรศิลป์ที่ใช้สีเติมข้อความและสีของเค้าร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อักษรศิลป์ที่ใช้สีเติมข้อความและสีของเค้าร่า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88D2F" w14:textId="77777777" w:rsidR="00542918" w:rsidRPr="002C2F8B" w:rsidRDefault="00542918" w:rsidP="00542918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bookmarkStart w:id="2" w:name="__apply_a_transform"/>
      <w:bookmarkEnd w:id="2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สร้างอักษรศิลป์เส้นโค้งหรือแบบวงกลม และเพิ่มเอฟ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ข้อความ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อื่นๆ</w:t>
      </w:r>
      <w:proofErr w:type="spellEnd"/>
    </w:p>
    <w:p w14:paraId="091D372B" w14:textId="77777777" w:rsidR="00542918" w:rsidRPr="002C2F8B" w:rsidRDefault="00542918" w:rsidP="00542918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เลือกข้อความอักษรศิลป์หรือตัวอักษรที่ต้องการเปลี่ยน</w:t>
      </w:r>
    </w:p>
    <w:p w14:paraId="40DA2019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จะปรากฏขึ้น</w:t>
      </w:r>
    </w:p>
    <w:p w14:paraId="0B0E30C2" w14:textId="77777777" w:rsidR="00542918" w:rsidRPr="002C2F8B" w:rsidRDefault="00542918" w:rsidP="00542918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เมื่อต้องการสร้างเอฟ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เส้นโค้ง 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</w:t>
      </w:r>
      <w:r w:rsidRPr="002C2F8B">
        <w:rPr>
          <w:rFonts w:ascii="TH SarabunPSK" w:hAnsi="TH SarabunPSK" w:cs="TH SarabunPSK"/>
          <w:sz w:val="32"/>
          <w:szCs w:val="32"/>
        </w:rPr>
        <w:t> &gt;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การแปลง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และเลือกหนึ่งตัวเลือกที่คุณต้องการ</w:t>
      </w:r>
    </w:p>
    <w:p w14:paraId="3A713581" w14:textId="77777777" w:rsidR="00542918" w:rsidRPr="002C2F8B" w:rsidRDefault="00542918" w:rsidP="00542918">
      <w:pPr>
        <w:pStyle w:val="ocpalertsection"/>
        <w:shd w:val="clear" w:color="auto" w:fill="FAFAFA"/>
        <w:spacing w:before="0" w:after="0" w:line="270" w:lineRule="atLeast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aps/>
          <w:sz w:val="32"/>
          <w:szCs w:val="32"/>
          <w:cs/>
        </w:rPr>
        <w:t>สิ่งสำคัญ: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เมนู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ข้อความเอฟ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E53B88" wp14:editId="1C29BC15">
            <wp:extent cx="1028700" cy="142875"/>
            <wp:effectExtent l="0" t="0" r="0" b="9525"/>
            <wp:docPr id="275" name="รูปภาพ 275" descr="ปุ่มเมนูข้อความเอฟเฟ็ก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ปุ่มเมนูข้อความเอฟเฟ็กต์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ไม่เหมือนกับเมนู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รูปร่าง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82125C8" wp14:editId="7AB32D50">
            <wp:extent cx="933450" cy="152400"/>
            <wp:effectExtent l="0" t="0" r="0" b="0"/>
            <wp:docPr id="274" name="รูปภาพ 274" descr="ปุ่มเมนูรูปร่างเอฟเฟ็กต์รูปร่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ปุ่มเมนูรูปร่างเอฟเฟ็กต์รูปร่า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ถ้าคุณไม่เห็น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แปลง</w:t>
      </w:r>
      <w:r w:rsidRPr="002C2F8B">
        <w:rPr>
          <w:rFonts w:ascii="TH SarabunPSK" w:hAnsi="TH SarabunPSK" w:cs="TH SarabunPSK"/>
          <w:sz w:val="32"/>
          <w:szCs w:val="32"/>
          <w:cs/>
        </w:rPr>
        <w:t>ที่ด้านล่างของเมนู โปรดตรวจสอบให้แน่ใจว่าคุณคลิกเมนู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ข้อความเอฟ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เฟ็กต์</w:t>
      </w:r>
      <w:proofErr w:type="spellEnd"/>
    </w:p>
    <w:p w14:paraId="241E6417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มีการเลือกใช้เอฟ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การแปลงเส้นโค้งแรกในตัวอย่างนี้</w:t>
      </w:r>
    </w:p>
    <w:p w14:paraId="3CF2921C" w14:textId="77777777" w:rsidR="00542918" w:rsidRPr="002C2F8B" w:rsidRDefault="00542918" w:rsidP="00542918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46DE5717" wp14:editId="5ABFDF1A">
            <wp:extent cx="2282205" cy="2743200"/>
            <wp:effectExtent l="0" t="0" r="3810" b="0"/>
            <wp:docPr id="273" name="รูปภาพ 273" descr="การเลือกเอฟเฟ็กต์ข้อความการแปลงแบบเส้นโค้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การเลือกเอฟเฟ็กต์ข้อความการแปลงแบบเส้นโค้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20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C0826" w14:textId="77777777" w:rsidR="00542918" w:rsidRPr="002C2F8B" w:rsidRDefault="00542918" w:rsidP="00542918">
      <w:pPr>
        <w:pStyle w:val="a3"/>
        <w:numPr>
          <w:ilvl w:val="0"/>
          <w:numId w:val="3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lastRenderedPageBreak/>
        <w:t>คลิกด้านนอกกล่องข้อความของคุณเพื่อดูเอฟ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</w:p>
    <w:p w14:paraId="54317AB0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ใช้เมนู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เอฟ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ข้อความ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เพื่อสร้างเอฟ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เฟ็กต์อื่นๆ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เช่น เงา การทำรี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ลกชัน เรืองแสง ยกนูน และการหมุนสามมิติ ตัวอย่างนี้จะแสดงอักษรศิลป์ที่มีเอก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เฟ็กต์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การแปลงเส้นโค้งและใช้เงา</w:t>
      </w:r>
    </w:p>
    <w:p w14:paraId="093C8676" w14:textId="77777777" w:rsidR="00542918" w:rsidRPr="002C2F8B" w:rsidRDefault="00542918" w:rsidP="00542918">
      <w:pPr>
        <w:spacing w:afterAutospacing="1" w:line="343" w:lineRule="atLeast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0DDEC8CE" wp14:editId="36CA50F1">
            <wp:extent cx="3352800" cy="1104900"/>
            <wp:effectExtent l="0" t="0" r="0" b="0"/>
            <wp:docPr id="272" name="รูปภาพ 272" descr="อักษรศิลป์ที่ใช้เอฟเฟ็กต์การแปลงแบบเส้นโค้งและเง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อักษรศิลป์ที่ใช้เอฟเฟ็กต์การแปลงแบบเส้นโค้งและเง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F0C25" w14:textId="77777777" w:rsidR="00542918" w:rsidRPr="002C2F8B" w:rsidRDefault="00542918" w:rsidP="00542918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หมุนหรือพลิกข้อความอักษรศิลป์</w:t>
      </w:r>
    </w:p>
    <w:p w14:paraId="6081D8E2" w14:textId="77777777" w:rsidR="00542918" w:rsidRPr="002C2F8B" w:rsidRDefault="00542918" w:rsidP="00542918">
      <w:pPr>
        <w:pStyle w:val="a3"/>
        <w:numPr>
          <w:ilvl w:val="0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เมื่อต้องการหมุนข้อความอักษรศิลป์ไปที่มุม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ใดๆ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ให้เลือกมุมที่ต้องการ และจากนั้นลากตัวจัดการหมุนแบบวงกลมที่ด้านบนของกล่อง</w:t>
      </w:r>
    </w:p>
    <w:p w14:paraId="706A303D" w14:textId="77777777" w:rsidR="00542918" w:rsidRPr="002C2F8B" w:rsidRDefault="00542918" w:rsidP="00542918">
      <w:pPr>
        <w:spacing w:afterAutospacing="1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drawing>
          <wp:inline distT="0" distB="0" distL="0" distR="0" wp14:anchorId="0A8FF9AE" wp14:editId="506A50AA">
            <wp:extent cx="3790950" cy="3076575"/>
            <wp:effectExtent l="0" t="0" r="0" b="9525"/>
            <wp:docPr id="271" name="รูปภาพ 271" descr="การหมุนอักษรศิลป์ด้วยตัวจัดการหมุ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การหมุนอักษรศิลป์ด้วยตัวจัดการหมุน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981B5" w14:textId="77777777" w:rsidR="00542918" w:rsidRPr="002C2F8B" w:rsidRDefault="00542918" w:rsidP="00542918">
      <w:pPr>
        <w:pStyle w:val="a3"/>
        <w:numPr>
          <w:ilvl w:val="0"/>
          <w:numId w:val="4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เมื่อต้องการพลิกอักษรศิลป์หรือหมุนเป็น </w:t>
      </w:r>
      <w:r w:rsidRPr="002C2F8B">
        <w:rPr>
          <w:rFonts w:ascii="TH SarabunPSK" w:hAnsi="TH SarabunPSK" w:cs="TH SarabunPSK"/>
          <w:sz w:val="32"/>
          <w:szCs w:val="32"/>
        </w:rPr>
        <w:t xml:space="preserve">90 </w:t>
      </w:r>
      <w:r w:rsidRPr="002C2F8B">
        <w:rPr>
          <w:rFonts w:ascii="TH SarabunPSK" w:hAnsi="TH SarabunPSK" w:cs="TH SarabunPSK"/>
          <w:sz w:val="32"/>
          <w:szCs w:val="32"/>
          <w:cs/>
        </w:rPr>
        <w:t>องศา ให้คลิก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รูปแบบเครื่องมือการวาด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หมุน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จัดเรียง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จากนั้นเลือกตัวเลือก</w:t>
      </w:r>
    </w:p>
    <w:p w14:paraId="3181C5CF" w14:textId="77777777" w:rsidR="00542918" w:rsidRPr="002C2F8B" w:rsidRDefault="00542918" w:rsidP="00542918">
      <w:pPr>
        <w:spacing w:afterAutospacing="1"/>
        <w:jc w:val="center"/>
        <w:rPr>
          <w:rFonts w:ascii="TH SarabunPSK" w:hAnsi="TH SarabunPSK"/>
          <w:sz w:val="32"/>
          <w:szCs w:val="32"/>
        </w:rPr>
      </w:pPr>
      <w:r w:rsidRPr="002C2F8B">
        <w:rPr>
          <w:rFonts w:ascii="TH SarabunPSK" w:hAnsi="TH SarabunPSK"/>
          <w:noProof/>
          <w:sz w:val="32"/>
          <w:szCs w:val="32"/>
        </w:rPr>
        <w:lastRenderedPageBreak/>
        <w:drawing>
          <wp:inline distT="0" distB="0" distL="0" distR="0" wp14:anchorId="19A57C67" wp14:editId="7CA22B72">
            <wp:extent cx="2971800" cy="1895475"/>
            <wp:effectExtent l="0" t="0" r="0" b="9525"/>
            <wp:docPr id="270" name="รูปภาพ 270" descr="ตัวเลือกเมนูหมุ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ตัวเลือกเมนูหมุน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E73DC" w14:textId="77777777" w:rsidR="00542918" w:rsidRPr="002C2F8B" w:rsidRDefault="00542918" w:rsidP="00542918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bookmarkStart w:id="3" w:name="_change_font"/>
      <w:bookmarkEnd w:id="3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เปลี่ยนฟอน</w:t>
      </w:r>
      <w:proofErr w:type="spellStart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ต์</w:t>
      </w:r>
      <w:proofErr w:type="spellEnd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ของข้อความอักษรศิลป์</w:t>
      </w:r>
    </w:p>
    <w:p w14:paraId="25FF9AB6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เมื่อต้องการเปลี่ยนขนาดฟอน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>หรือสไตล์ข้อความอักษรศิลป์ของคุณ</w:t>
      </w:r>
    </w:p>
    <w:p w14:paraId="59DEFF26" w14:textId="77777777" w:rsidR="00542918" w:rsidRPr="002C2F8B" w:rsidRDefault="00542918" w:rsidP="00542918">
      <w:pPr>
        <w:pStyle w:val="a3"/>
        <w:numPr>
          <w:ilvl w:val="0"/>
          <w:numId w:val="5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เลือกข้อความอักษรศิลป์หรือตัวอักษรที่ต้องการเปลี่ยน</w:t>
      </w:r>
    </w:p>
    <w:p w14:paraId="5AEF3623" w14:textId="77777777" w:rsidR="00542918" w:rsidRPr="002C2F8B" w:rsidRDefault="00542918" w:rsidP="00542918">
      <w:pPr>
        <w:pStyle w:val="a3"/>
        <w:numPr>
          <w:ilvl w:val="0"/>
          <w:numId w:val="5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หน้าแรก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ให้เปลี่ยนตัวเลือกในกลุ่ม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ฟอน</w:t>
      </w:r>
      <w:proofErr w:type="spellStart"/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ต์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เช่น สไตล์ฟอน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ขนาดฟอน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2C2F8B">
        <w:rPr>
          <w:rFonts w:ascii="TH SarabunPSK" w:hAnsi="TH SarabunPSK" w:cs="TH SarabunPSK"/>
          <w:sz w:val="32"/>
          <w:szCs w:val="32"/>
          <w:cs/>
        </w:rPr>
        <w:t xml:space="preserve"> หรือขีดเส้นใต้</w:t>
      </w:r>
    </w:p>
    <w:p w14:paraId="25FCB4AF" w14:textId="77777777" w:rsidR="00542918" w:rsidRPr="002C2F8B" w:rsidRDefault="00542918" w:rsidP="00542918">
      <w:pPr>
        <w:pStyle w:val="2"/>
        <w:spacing w:before="720" w:after="300"/>
        <w:rPr>
          <w:rFonts w:ascii="TH SarabunPSK" w:hAnsi="TH SarabunPSK" w:cs="TH SarabunPSK"/>
          <w:color w:val="auto"/>
          <w:sz w:val="32"/>
          <w:szCs w:val="32"/>
        </w:rPr>
      </w:pPr>
      <w:bookmarkStart w:id="4" w:name="__convert_existing_text"/>
      <w:bookmarkEnd w:id="4"/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แปลงข้อความที่มีอยู่เป็นอักษรศิลป์ใน </w:t>
      </w:r>
      <w:r w:rsidRPr="002C2F8B">
        <w:rPr>
          <w:rFonts w:ascii="TH SarabunPSK" w:hAnsi="TH SarabunPSK" w:cs="TH SarabunPSK"/>
          <w:b/>
          <w:bCs/>
          <w:color w:val="auto"/>
          <w:sz w:val="32"/>
          <w:szCs w:val="32"/>
        </w:rPr>
        <w:t>Word</w:t>
      </w:r>
    </w:p>
    <w:p w14:paraId="6AAC5A7D" w14:textId="77777777" w:rsidR="00542918" w:rsidRPr="002C2F8B" w:rsidRDefault="00542918" w:rsidP="00542918">
      <w:pPr>
        <w:pStyle w:val="a3"/>
        <w:numPr>
          <w:ilvl w:val="0"/>
          <w:numId w:val="6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 xml:space="preserve">ในเอกสาร </w:t>
      </w:r>
      <w:r w:rsidRPr="002C2F8B">
        <w:rPr>
          <w:rFonts w:ascii="TH SarabunPSK" w:hAnsi="TH SarabunPSK" w:cs="TH SarabunPSK"/>
          <w:sz w:val="32"/>
          <w:szCs w:val="32"/>
        </w:rPr>
        <w:t xml:space="preserve">Word </w:t>
      </w:r>
      <w:r w:rsidRPr="002C2F8B">
        <w:rPr>
          <w:rFonts w:ascii="TH SarabunPSK" w:hAnsi="TH SarabunPSK" w:cs="TH SarabunPSK"/>
          <w:sz w:val="32"/>
          <w:szCs w:val="32"/>
          <w:cs/>
        </w:rPr>
        <w:t>ของคุณ ให้เลือกข้อความเพื่อแปลงเป็นอักษรศิลป์</w:t>
      </w:r>
    </w:p>
    <w:p w14:paraId="71186119" w14:textId="77777777" w:rsidR="00542918" w:rsidRPr="002C2F8B" w:rsidRDefault="00542918" w:rsidP="00542918">
      <w:pPr>
        <w:pStyle w:val="a3"/>
        <w:numPr>
          <w:ilvl w:val="0"/>
          <w:numId w:val="6"/>
        </w:numPr>
        <w:ind w:left="0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sz w:val="32"/>
          <w:szCs w:val="32"/>
          <w:cs/>
        </w:rPr>
        <w:t>บน</w:t>
      </w:r>
      <w:proofErr w:type="spellStart"/>
      <w:r w:rsidRPr="002C2F8B">
        <w:rPr>
          <w:rFonts w:ascii="TH SarabunPSK" w:hAnsi="TH SarabunPSK" w:cs="TH SarabunPSK"/>
          <w:sz w:val="32"/>
          <w:szCs w:val="32"/>
          <w:cs/>
        </w:rPr>
        <w:t>แท็บ</w:t>
      </w:r>
      <w:proofErr w:type="spellEnd"/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แทรก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ให้คลิก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b/>
          <w:bCs/>
          <w:sz w:val="32"/>
          <w:szCs w:val="32"/>
          <w:cs/>
        </w:rPr>
        <w:t>อักษรศิลป์</w:t>
      </w:r>
      <w:r w:rsidRPr="002C2F8B">
        <w:rPr>
          <w:rFonts w:ascii="TH SarabunPSK" w:hAnsi="TH SarabunPSK" w:cs="TH SarabunPSK"/>
          <w:sz w:val="32"/>
          <w:szCs w:val="32"/>
        </w:rPr>
        <w:t> </w:t>
      </w:r>
      <w:r w:rsidRPr="002C2F8B">
        <w:rPr>
          <w:rFonts w:ascii="TH SarabunPSK" w:hAnsi="TH SarabunPSK" w:cs="TH SarabunPSK"/>
          <w:sz w:val="32"/>
          <w:szCs w:val="32"/>
          <w:cs/>
        </w:rPr>
        <w:t>แล้วเลือกอักษรศิลป์ที่คุณต้องการ</w:t>
      </w:r>
    </w:p>
    <w:p w14:paraId="4F51E74E" w14:textId="77777777" w:rsidR="00542918" w:rsidRPr="002C2F8B" w:rsidRDefault="00542918" w:rsidP="00542918">
      <w:pPr>
        <w:pStyle w:val="a3"/>
        <w:rPr>
          <w:rFonts w:ascii="TH SarabunPSK" w:hAnsi="TH SarabunPSK" w:cs="TH SarabunPSK"/>
          <w:sz w:val="32"/>
          <w:szCs w:val="32"/>
        </w:rPr>
      </w:pPr>
      <w:r w:rsidRPr="002C2F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4699ECF" wp14:editId="12FE68B5">
            <wp:extent cx="2790825" cy="2295525"/>
            <wp:effectExtent l="0" t="0" r="9525" b="9525"/>
            <wp:docPr id="269" name="รูปภาพ 269" descr="การเลือกตัวเลือกอักษรศิลป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การเลือกตัวเลือกอักษรศิลป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FF531" w14:textId="77777777" w:rsidR="004A358F" w:rsidRDefault="004A358F">
      <w:bookmarkStart w:id="5" w:name="_GoBack"/>
      <w:bookmarkEnd w:id="5"/>
    </w:p>
    <w:sectPr w:rsidR="004A3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35320"/>
    <w:multiLevelType w:val="multilevel"/>
    <w:tmpl w:val="698C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234C4C"/>
    <w:multiLevelType w:val="multilevel"/>
    <w:tmpl w:val="87F2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A3A75"/>
    <w:multiLevelType w:val="multilevel"/>
    <w:tmpl w:val="99D2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F41D80"/>
    <w:multiLevelType w:val="multilevel"/>
    <w:tmpl w:val="B984A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5B3482"/>
    <w:multiLevelType w:val="multilevel"/>
    <w:tmpl w:val="5130F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95272"/>
    <w:multiLevelType w:val="multilevel"/>
    <w:tmpl w:val="44F87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D7BB3"/>
    <w:rsid w:val="001D7BB3"/>
    <w:rsid w:val="004A358F"/>
    <w:rsid w:val="0054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9BBDE-83CC-472F-81E0-2C480D1E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918"/>
    <w:pPr>
      <w:spacing w:after="0" w:line="240" w:lineRule="auto"/>
    </w:pPr>
    <w:rPr>
      <w:rFonts w:ascii="Angsana New" w:eastAsia="Cordia New" w:hAnsi="Angsana New" w:cs="TH SarabunPSK"/>
      <w:sz w:val="36"/>
      <w:szCs w:val="36"/>
    </w:rPr>
  </w:style>
  <w:style w:type="paragraph" w:styleId="1">
    <w:name w:val="heading 1"/>
    <w:basedOn w:val="a"/>
    <w:next w:val="a"/>
    <w:link w:val="10"/>
    <w:uiPriority w:val="9"/>
    <w:qFormat/>
    <w:rsid w:val="00542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9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291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42918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29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a3">
    <w:name w:val="Normal (Web)"/>
    <w:basedOn w:val="a"/>
    <w:uiPriority w:val="99"/>
    <w:unhideWhenUsed/>
    <w:rsid w:val="00542918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  <w:style w:type="paragraph" w:customStyle="1" w:styleId="ocpalertsection">
    <w:name w:val="ocpalertsection"/>
    <w:basedOn w:val="a"/>
    <w:rsid w:val="00542918"/>
    <w:pPr>
      <w:spacing w:before="100" w:beforeAutospacing="1" w:after="100" w:afterAutospacing="1"/>
    </w:pPr>
    <w:rPr>
      <w:rFonts w:eastAsia="Times New Roman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2018-12-03T03:51:00Z</dcterms:created>
  <dcterms:modified xsi:type="dcterms:W3CDTF">2018-12-03T03:51:00Z</dcterms:modified>
</cp:coreProperties>
</file>